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F3F4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度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市软科学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申报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书填写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注意事项</w:t>
      </w:r>
    </w:p>
    <w:p w14:paraId="5EEA0C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193C840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1.申报书纸质材料经各县市区、市属各开发区科技局，市直有关单位统一汇总、审核把关、签字盖章后，由各单位科研科（处）室工作人员集中报送，不允许零星报送和其他人员代送。单位推荐汇总表电子版发送市科技局指定邮箱。</w:t>
      </w:r>
    </w:p>
    <w:p w14:paraId="0180DC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2.项目申报通过系统在线填写后可下载打印；县市区推荐项目需“县市区科技局意见”盖章。</w:t>
      </w:r>
    </w:p>
    <w:p w14:paraId="74F708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3.“项目依托单位”为本单位；项目起止时间“2026年5月至2028年12月”；“出生年月”统一格式为“****.0*”；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如需“预算金额”单位为万元，如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不需要填“0”。</w:t>
      </w:r>
    </w:p>
    <w:p w14:paraId="5D9A64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4.“立项背景和依据”“研究内容及方法”中每项内容500字以上，内容充实并分类分条与每项标题相对应。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-SA"/>
        </w:rPr>
        <w:t>如：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“研究目的和意义”中，需分别写明目的和意义；“拟解决的关键问题、难点及创新之处”中，需分别列明关键问题、难点、创新之处；“研究的方法、理论与路线”中，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-SA"/>
        </w:rPr>
        <w:t>“路线”应制定研究路线图（系统内需上传制定的路线图图片）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。</w:t>
      </w:r>
    </w:p>
    <w:p w14:paraId="2D5A49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5.“研究计划进度安排与阶段成果形式”，最后体现研究成果及准确数量；“研究成果形式及预期效益”中“研究成果形式”，一般包括论文、研究报告、调研报告等形式，并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lang w:val="en-US" w:eastAsia="zh-CN" w:bidi="ar-SA"/>
        </w:rPr>
        <w:t>准确具体数量，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lang w:val="en-US" w:eastAsia="zh-CN" w:bidi="ar-SA"/>
        </w:rPr>
        <w:t>不能有1-2篇或1篇左右的表述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。</w:t>
      </w:r>
    </w:p>
    <w:p w14:paraId="16CE41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6.“研究基础”应逐项提供相应证明材料，并作为附件材料附纸质申报书后。</w:t>
      </w:r>
    </w:p>
    <w:p w14:paraId="3392871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-SA"/>
        </w:rPr>
        <w:t>7.如遇系统技术问题请联系技术人员：李工 15653655397</w:t>
      </w:r>
    </w:p>
    <w:sectPr>
      <w:pgSz w:w="11906" w:h="16838"/>
      <w:pgMar w:top="1587" w:right="1474" w:bottom="147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g1MzA5NTQ1YWE1Mzc4NjM0YmY0YTUwMWJkNzk5ZDgifQ=="/>
    <w:docVar w:name="KSO_WPS_MARK_KEY" w:val="06f236b6-ce02-4d98-98f5-b08f4612a144"/>
  </w:docVars>
  <w:rsids>
    <w:rsidRoot w:val="632B6320"/>
    <w:rsid w:val="035A5929"/>
    <w:rsid w:val="0386317E"/>
    <w:rsid w:val="051D416F"/>
    <w:rsid w:val="056D0716"/>
    <w:rsid w:val="0591456F"/>
    <w:rsid w:val="092D7C5A"/>
    <w:rsid w:val="09D37BC5"/>
    <w:rsid w:val="0B58571C"/>
    <w:rsid w:val="11F0327C"/>
    <w:rsid w:val="130143BE"/>
    <w:rsid w:val="1357734B"/>
    <w:rsid w:val="18AE5CAD"/>
    <w:rsid w:val="1A3C2513"/>
    <w:rsid w:val="1C07266C"/>
    <w:rsid w:val="1FF1600F"/>
    <w:rsid w:val="20DA2975"/>
    <w:rsid w:val="23CB2CC8"/>
    <w:rsid w:val="24C863A5"/>
    <w:rsid w:val="250A28E4"/>
    <w:rsid w:val="27C71878"/>
    <w:rsid w:val="2900022E"/>
    <w:rsid w:val="295B650B"/>
    <w:rsid w:val="29B92AA9"/>
    <w:rsid w:val="2AD64E31"/>
    <w:rsid w:val="2BBFDA60"/>
    <w:rsid w:val="2BEE0681"/>
    <w:rsid w:val="307423D8"/>
    <w:rsid w:val="322C0416"/>
    <w:rsid w:val="3B5F42EF"/>
    <w:rsid w:val="3E618D9E"/>
    <w:rsid w:val="3F5FF362"/>
    <w:rsid w:val="41FC3205"/>
    <w:rsid w:val="477D7ED7"/>
    <w:rsid w:val="47A40A1A"/>
    <w:rsid w:val="4DA6A859"/>
    <w:rsid w:val="4EA14B76"/>
    <w:rsid w:val="4FFC2C6F"/>
    <w:rsid w:val="50B2406B"/>
    <w:rsid w:val="54D666BE"/>
    <w:rsid w:val="54D87565"/>
    <w:rsid w:val="562271BC"/>
    <w:rsid w:val="56570F13"/>
    <w:rsid w:val="565E1AB0"/>
    <w:rsid w:val="57A11BBC"/>
    <w:rsid w:val="58AD9964"/>
    <w:rsid w:val="59BD6D86"/>
    <w:rsid w:val="5A2F6537"/>
    <w:rsid w:val="5B8E54DA"/>
    <w:rsid w:val="5BC35AFF"/>
    <w:rsid w:val="5C6217CD"/>
    <w:rsid w:val="5FBD7A88"/>
    <w:rsid w:val="5FFD6EAF"/>
    <w:rsid w:val="6106729F"/>
    <w:rsid w:val="610B2D9E"/>
    <w:rsid w:val="617C580C"/>
    <w:rsid w:val="61847DF4"/>
    <w:rsid w:val="619C23D7"/>
    <w:rsid w:val="632B6320"/>
    <w:rsid w:val="63E419A9"/>
    <w:rsid w:val="63EF0865"/>
    <w:rsid w:val="64B101D9"/>
    <w:rsid w:val="65AF7817"/>
    <w:rsid w:val="65C25CD2"/>
    <w:rsid w:val="67F54A04"/>
    <w:rsid w:val="6B5D2345"/>
    <w:rsid w:val="6EBB234D"/>
    <w:rsid w:val="6F483204"/>
    <w:rsid w:val="6FFFBDE0"/>
    <w:rsid w:val="737B5384"/>
    <w:rsid w:val="751A609B"/>
    <w:rsid w:val="75801B52"/>
    <w:rsid w:val="765FB45A"/>
    <w:rsid w:val="77160445"/>
    <w:rsid w:val="775540AF"/>
    <w:rsid w:val="792E5E0D"/>
    <w:rsid w:val="7A0B26EC"/>
    <w:rsid w:val="7D923E44"/>
    <w:rsid w:val="7DEF2954"/>
    <w:rsid w:val="7DF5BE50"/>
    <w:rsid w:val="7FE95B9C"/>
    <w:rsid w:val="AF9EDAF5"/>
    <w:rsid w:val="BEF51406"/>
    <w:rsid w:val="DFFDA894"/>
    <w:rsid w:val="DFFF7E06"/>
    <w:rsid w:val="E72E2851"/>
    <w:rsid w:val="EFA84BD5"/>
    <w:rsid w:val="EFFB564D"/>
    <w:rsid w:val="F2EEA756"/>
    <w:rsid w:val="FAE546C4"/>
    <w:rsid w:val="FBE326C8"/>
    <w:rsid w:val="FBEBC58E"/>
    <w:rsid w:val="FCFBC2C1"/>
    <w:rsid w:val="FD7F66BE"/>
    <w:rsid w:val="FDEA2CFA"/>
    <w:rsid w:val="FF7EF4DD"/>
    <w:rsid w:val="FFE7E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504</Words>
  <Characters>536</Characters>
  <Lines>0</Lines>
  <Paragraphs>0</Paragraphs>
  <TotalTime>1</TotalTime>
  <ScaleCrop>false</ScaleCrop>
  <LinksUpToDate>false</LinksUpToDate>
  <CharactersWithSpaces>536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2023-09-29T08:46:00Z</dcterms:created>
  <dc:creator>吴春雷</dc:creator>
  <cp:lastModifiedBy>user</cp:lastModifiedBy>
  <dcterms:modified xsi:type="dcterms:W3CDTF">2026-05-21T14:56:27Z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D5C305AC5DAB495087D798E675E0B049</vt:lpwstr>
  </property>
  <property fmtid="{D5CDD505-2E9C-101B-9397-08002B2CF9AE}" pid="4" name="KSOTemplateDocerSaveRecord">
    <vt:lpwstr>eyJoZGlkIjoiYzI3ZGVkY2NiZjFmMGViOGZhMTA5NjlhODQ2MTg2OTAiLCJ1c2VySWQiOiI2NDAxOTQzMTgifQ==</vt:lpwstr>
  </property>
</Properties>
</file>